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697" w:rsidRDefault="00634635">
      <w:r w:rsidRPr="00634635">
        <w:drawing>
          <wp:inline distT="0" distB="0" distL="0" distR="0" wp14:anchorId="4F94D3E9" wp14:editId="5A2411E0">
            <wp:extent cx="5524500" cy="414337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2588" cy="414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635" w:rsidRDefault="00634635">
      <w:r w:rsidRPr="00634635">
        <w:drawing>
          <wp:inline distT="0" distB="0" distL="0" distR="0" wp14:anchorId="5F93F5AB" wp14:editId="44A32DB2">
            <wp:extent cx="5429250" cy="407193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0619" cy="40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635" w:rsidRDefault="00634635">
      <w:r w:rsidRPr="00634635">
        <w:lastRenderedPageBreak/>
        <w:drawing>
          <wp:inline distT="0" distB="0" distL="0" distR="0" wp14:anchorId="38D8349B" wp14:editId="5BCF6385">
            <wp:extent cx="5829300" cy="437197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5517" cy="437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635" w:rsidRDefault="00634635">
      <w:r w:rsidRPr="00634635">
        <w:drawing>
          <wp:inline distT="0" distB="0" distL="0" distR="0" wp14:anchorId="05988D52" wp14:editId="61DA91E4">
            <wp:extent cx="5702299" cy="4276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901" cy="428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635" w:rsidRDefault="00634635">
      <w:r w:rsidRPr="00634635">
        <w:lastRenderedPageBreak/>
        <w:drawing>
          <wp:inline distT="0" distB="0" distL="0" distR="0" wp14:anchorId="21E7677B" wp14:editId="66E9445F">
            <wp:extent cx="5676900" cy="425767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2781" cy="42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30" w:rsidRDefault="00F03A30">
      <w:r w:rsidRPr="00F03A30">
        <w:drawing>
          <wp:inline distT="0" distB="0" distL="0" distR="0" wp14:anchorId="236C0516" wp14:editId="1F90607C">
            <wp:extent cx="5743575" cy="43076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2500" cy="43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30" w:rsidRDefault="00F03A30">
      <w:r w:rsidRPr="00F03A30">
        <w:lastRenderedPageBreak/>
        <w:drawing>
          <wp:inline distT="0" distB="0" distL="0" distR="0" wp14:anchorId="4323F210" wp14:editId="7F20FD8A">
            <wp:extent cx="5819775" cy="43648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171" cy="437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30" w:rsidRDefault="00F03A30">
      <w:r w:rsidRPr="00F03A30">
        <w:drawing>
          <wp:inline distT="0" distB="0" distL="0" distR="0" wp14:anchorId="596614E8" wp14:editId="06E0EF42">
            <wp:extent cx="5438775" cy="40790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2807" cy="408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30" w:rsidRDefault="00F03A30">
      <w:r w:rsidRPr="00F03A30">
        <w:lastRenderedPageBreak/>
        <w:drawing>
          <wp:inline distT="0" distB="0" distL="0" distR="0" wp14:anchorId="150E555C" wp14:editId="6E4E6326">
            <wp:extent cx="5372099" cy="40290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7847" cy="404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30" w:rsidRDefault="00F03A30">
      <w:r w:rsidRPr="00F03A30">
        <w:drawing>
          <wp:inline distT="0" distB="0" distL="0" distR="0" wp14:anchorId="6F1256C4" wp14:editId="2C4D92CE">
            <wp:extent cx="5587999" cy="4191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6201" cy="419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30" w:rsidRDefault="00F03A30">
      <w:r w:rsidRPr="00F03A30">
        <w:lastRenderedPageBreak/>
        <w:drawing>
          <wp:inline distT="0" distB="0" distL="0" distR="0" wp14:anchorId="0D784B9E" wp14:editId="3712338E">
            <wp:extent cx="5778499" cy="4333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9279" cy="43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30" w:rsidRDefault="00F03A30">
      <w:r w:rsidRPr="00F03A30">
        <w:drawing>
          <wp:inline distT="0" distB="0" distL="0" distR="0" wp14:anchorId="633CD700" wp14:editId="1684E2A8">
            <wp:extent cx="5676899" cy="425767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26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2A1" w:rsidRPr="00F802A1" w:rsidRDefault="00F802A1">
      <w:pPr>
        <w:rPr>
          <w:b/>
          <w:sz w:val="24"/>
        </w:rPr>
      </w:pPr>
      <w:r w:rsidRPr="00F802A1">
        <w:rPr>
          <w:b/>
          <w:sz w:val="24"/>
        </w:rPr>
        <w:lastRenderedPageBreak/>
        <w:t>Answer these questions:</w:t>
      </w:r>
    </w:p>
    <w:p w:rsidR="00F802A1" w:rsidRPr="00F802A1" w:rsidRDefault="00F802A1" w:rsidP="00F802A1">
      <w:pPr>
        <w:pStyle w:val="ListParagraph"/>
        <w:numPr>
          <w:ilvl w:val="0"/>
          <w:numId w:val="2"/>
        </w:numPr>
        <w:rPr>
          <w:b/>
          <w:sz w:val="24"/>
        </w:rPr>
      </w:pPr>
      <w:r w:rsidRPr="00F802A1">
        <w:rPr>
          <w:b/>
          <w:sz w:val="24"/>
        </w:rPr>
        <w:t>Describe what Odin’s horse looked like?</w:t>
      </w:r>
    </w:p>
    <w:p w:rsidR="00F802A1" w:rsidRPr="00F802A1" w:rsidRDefault="00F802A1" w:rsidP="00F802A1">
      <w:pPr>
        <w:rPr>
          <w:b/>
          <w:sz w:val="24"/>
        </w:rPr>
      </w:pPr>
      <w:r w:rsidRPr="00F802A1">
        <w:rPr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2C63">
        <w:rPr>
          <w:b/>
          <w:sz w:val="24"/>
        </w:rPr>
        <w:t>______________________________________________________</w:t>
      </w:r>
    </w:p>
    <w:p w:rsidR="00F802A1" w:rsidRPr="00F802A1" w:rsidRDefault="00F802A1" w:rsidP="00F802A1">
      <w:pPr>
        <w:pStyle w:val="ListParagraph"/>
        <w:numPr>
          <w:ilvl w:val="0"/>
          <w:numId w:val="2"/>
        </w:numPr>
        <w:rPr>
          <w:b/>
          <w:sz w:val="24"/>
        </w:rPr>
      </w:pPr>
      <w:r w:rsidRPr="00F802A1">
        <w:rPr>
          <w:b/>
          <w:sz w:val="24"/>
        </w:rPr>
        <w:t xml:space="preserve">Why did Odin want true wisdom? </w:t>
      </w:r>
    </w:p>
    <w:p w:rsidR="00F802A1" w:rsidRDefault="00F802A1" w:rsidP="00F802A1">
      <w:pPr>
        <w:rPr>
          <w:b/>
          <w:sz w:val="24"/>
        </w:rPr>
      </w:pPr>
      <w:r w:rsidRPr="00F802A1">
        <w:rPr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2C63">
        <w:rPr>
          <w:b/>
          <w:sz w:val="24"/>
        </w:rPr>
        <w:t>______________________________________________________</w:t>
      </w:r>
    </w:p>
    <w:p w:rsidR="00062C63" w:rsidRDefault="00062C63" w:rsidP="00062C63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>What did the giant want Odin to do before he answered any questions?</w:t>
      </w:r>
    </w:p>
    <w:p w:rsidR="00062C63" w:rsidRDefault="00062C63" w:rsidP="00062C63">
      <w:pPr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C63" w:rsidRDefault="00062C63" w:rsidP="00062C63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 xml:space="preserve">Why was the giant disappointed when Odin answered his questions correctly? </w:t>
      </w:r>
    </w:p>
    <w:p w:rsidR="00062C63" w:rsidRDefault="00062C63" w:rsidP="00062C63">
      <w:pPr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C63" w:rsidRDefault="00062C63" w:rsidP="00062C63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 xml:space="preserve">What did Odin have to give </w:t>
      </w:r>
      <w:proofErr w:type="spellStart"/>
      <w:r>
        <w:rPr>
          <w:b/>
          <w:sz w:val="24"/>
        </w:rPr>
        <w:t>Mirmir</w:t>
      </w:r>
      <w:proofErr w:type="spellEnd"/>
      <w:r>
        <w:rPr>
          <w:b/>
          <w:sz w:val="24"/>
        </w:rPr>
        <w:t xml:space="preserve"> in order to drink from the well? </w:t>
      </w:r>
    </w:p>
    <w:p w:rsidR="00062C63" w:rsidRDefault="00062C63" w:rsidP="00062C63">
      <w:pPr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______________________________________________________________________________________________________________________________________________________</w:t>
      </w:r>
    </w:p>
    <w:p w:rsidR="00062C63" w:rsidRDefault="00062C63" w:rsidP="00062C63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 xml:space="preserve">What did Odin know after he drank from the well? </w:t>
      </w:r>
    </w:p>
    <w:p w:rsidR="00062C63" w:rsidRDefault="00062C63" w:rsidP="00062C63">
      <w:pPr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C63" w:rsidRPr="00062C63" w:rsidRDefault="00062C63" w:rsidP="00062C63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 xml:space="preserve">Now pick a scene from the story and draw it using the detail from the story. </w:t>
      </w:r>
      <w:bookmarkStart w:id="0" w:name="_GoBack"/>
      <w:bookmarkEnd w:id="0"/>
    </w:p>
    <w:sectPr w:rsidR="00062C63" w:rsidRPr="00062C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62458"/>
    <w:multiLevelType w:val="hybridMultilevel"/>
    <w:tmpl w:val="1BBC3A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02B1F"/>
    <w:multiLevelType w:val="multilevel"/>
    <w:tmpl w:val="EC226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635"/>
    <w:rsid w:val="00062C63"/>
    <w:rsid w:val="00634635"/>
    <w:rsid w:val="009C0697"/>
    <w:rsid w:val="00F03A30"/>
    <w:rsid w:val="00F8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C95F4B-BF5F-4F43-866B-A112D9790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02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5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2020-05-18T11:59:00Z</dcterms:created>
  <dcterms:modified xsi:type="dcterms:W3CDTF">2020-05-18T12:42:00Z</dcterms:modified>
</cp:coreProperties>
</file>