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5A" w:rsidRDefault="0018675A">
      <w:r>
        <w:t>Yesterday, after school, the Year 6 football team played together for the first time at Heron Hall. The players who attended the game were; Dion, Christ-</w:t>
      </w:r>
      <w:proofErr w:type="spellStart"/>
      <w:r>
        <w:t>Mael</w:t>
      </w:r>
      <w:proofErr w:type="spellEnd"/>
      <w:r>
        <w:t xml:space="preserve">, Bryan, Jaiden, Sophia, Josiah, Ali, Clayton and Joshua, who was captain. Our first game was against Enfield Heights where we won 5-0. Josiah played upfront and scored a hattrick! Joshua and Jaiden both scored a goal each. The team played really well together, and you wouldn’t have thought that it was our first time playing together. </w:t>
      </w:r>
    </w:p>
    <w:p w:rsidR="0018675A" w:rsidRDefault="0018675A">
      <w:r>
        <w:t>Our second game was against Bush Hill Park. We did it again and won 3-0. Sophia scored the first goal to get the game started. Christ-</w:t>
      </w:r>
      <w:proofErr w:type="spellStart"/>
      <w:r>
        <w:t>Mael</w:t>
      </w:r>
      <w:proofErr w:type="spellEnd"/>
      <w:r>
        <w:t xml:space="preserve">, Ali, Clayton and Dion all played well in defence and were the reason why we didn’t concede any goals. Moments later in the game, Bush Hill Park threatened us with an incredible strike, but Ali didn’t let it in and made an amazing save. Josiah went on to score the second goal just before the half time whistle. In the second half, Bush Hill Park came back fighting, but it wasn’t enough to beat us and Ali wrapped the game up with a third goal. </w:t>
      </w:r>
      <w:bookmarkStart w:id="0" w:name="_GoBack"/>
      <w:bookmarkEnd w:id="0"/>
      <w:r>
        <w:t>During the games, we attacked and defended well and Bryan was really helpful playing the balls through and down the wing. It was an amazing afternoon for St Mary’s, scoring 8 goals, and conceding none! Well done to all those who played.</w:t>
      </w:r>
    </w:p>
    <w:p w:rsidR="0018675A" w:rsidRDefault="0018675A"/>
    <w:p w:rsidR="0018675A" w:rsidRDefault="0018675A">
      <w:r>
        <w:t>Written by Joshua.</w:t>
      </w:r>
    </w:p>
    <w:sectPr w:rsidR="00186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5A"/>
    <w:rsid w:val="0018675A"/>
    <w:rsid w:val="009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1D08"/>
  <w15:chartTrackingRefBased/>
  <w15:docId w15:val="{14148E23-A50A-4F67-BF2A-3656CC18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Mullahy</dc:creator>
  <cp:keywords/>
  <dc:description/>
  <cp:lastModifiedBy>Niamh Mullahy</cp:lastModifiedBy>
  <cp:revision>2</cp:revision>
  <dcterms:created xsi:type="dcterms:W3CDTF">2022-03-13T15:54:00Z</dcterms:created>
  <dcterms:modified xsi:type="dcterms:W3CDTF">2022-03-13T15:54:00Z</dcterms:modified>
</cp:coreProperties>
</file>